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W w:w="14170" w:type="dxa"/>
        <w:tblLook w:val="04A0" w:firstRow="1" w:lastRow="0" w:firstColumn="1" w:lastColumn="0" w:noHBand="0" w:noVBand="1"/>
      </w:tblPr>
      <w:tblGrid>
        <w:gridCol w:w="7792"/>
        <w:gridCol w:w="6378"/>
      </w:tblGrid>
      <w:tr w:rsidR="004A5E79" w:rsidRPr="00047676" w:rsidTr="004B5006">
        <w:tc>
          <w:tcPr>
            <w:tcW w:w="7792" w:type="dxa"/>
          </w:tcPr>
          <w:p w:rsidR="004A5E79" w:rsidRPr="00047676" w:rsidRDefault="004B5006" w:rsidP="00A31F35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7676">
              <w:rPr>
                <w:rFonts w:ascii="Times New Roman" w:hAnsi="Times New Roman" w:cs="Times New Roman"/>
                <w:sz w:val="24"/>
                <w:szCs w:val="24"/>
              </w:rPr>
              <w:t>ÕPPESISU</w:t>
            </w:r>
          </w:p>
        </w:tc>
        <w:tc>
          <w:tcPr>
            <w:tcW w:w="6378" w:type="dxa"/>
          </w:tcPr>
          <w:p w:rsidR="004A5E79" w:rsidRPr="00047676" w:rsidRDefault="004B5006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76">
              <w:rPr>
                <w:rFonts w:ascii="Times New Roman" w:hAnsi="Times New Roman" w:cs="Times New Roman"/>
                <w:sz w:val="24"/>
                <w:szCs w:val="24"/>
              </w:rPr>
              <w:t>ÕPITULEMUSED</w:t>
            </w:r>
          </w:p>
        </w:tc>
      </w:tr>
      <w:tr w:rsidR="006723BC" w:rsidRPr="00CA04CD" w:rsidTr="004B5006">
        <w:tc>
          <w:tcPr>
            <w:tcW w:w="7792" w:type="dxa"/>
          </w:tcPr>
          <w:p w:rsidR="006723BC" w:rsidRPr="00CA04CD" w:rsidRDefault="006723BC" w:rsidP="006D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B1B" w:rsidRPr="00CA04CD" w:rsidRDefault="006D3B1B" w:rsidP="006D3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b/>
                <w:sz w:val="24"/>
                <w:szCs w:val="24"/>
              </w:rPr>
              <w:t>1. Teadmised spordist ja liikumisviisidest</w:t>
            </w:r>
          </w:p>
          <w:p w:rsidR="006D3B1B" w:rsidRPr="00CA04CD" w:rsidRDefault="006D3B1B" w:rsidP="006D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B1B" w:rsidRPr="00CA04CD" w:rsidRDefault="006D3B1B" w:rsidP="006D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>Kehalise aktiivsuse mõju terv</w:t>
            </w:r>
            <w:r w:rsidR="00CA04CD" w:rsidRPr="00CA04CD">
              <w:rPr>
                <w:rFonts w:ascii="Times New Roman" w:hAnsi="Times New Roman" w:cs="Times New Roman"/>
                <w:sz w:val="24"/>
                <w:szCs w:val="24"/>
              </w:rPr>
              <w:t xml:space="preserve">isele ja töövõimele, regulaarse </w:t>
            </w: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>liikumisharrastuse kui tervist ja töövõimet tagava tegevuse vajalikkus. Liikumissoovitused noorukitele ning täiskasvanutele.</w:t>
            </w:r>
          </w:p>
          <w:p w:rsidR="00CA04CD" w:rsidRPr="00CA04CD" w:rsidRDefault="006D3B1B" w:rsidP="006D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 xml:space="preserve">Ohutu liikumine ja liiklemine. Loodust säästev liikumine. </w:t>
            </w:r>
          </w:p>
          <w:p w:rsidR="006D3B1B" w:rsidRPr="00CA04CD" w:rsidRDefault="006D3B1B" w:rsidP="006D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A04CD" w:rsidRPr="00CA04CD">
              <w:rPr>
                <w:rFonts w:ascii="Times New Roman" w:hAnsi="Times New Roman" w:cs="Times New Roman"/>
                <w:sz w:val="24"/>
                <w:szCs w:val="24"/>
              </w:rPr>
              <w:t xml:space="preserve">egutsemine (spordi) traumade ja </w:t>
            </w: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>õnnetusjuhtumite korral. Esmaabivõtted.</w:t>
            </w:r>
          </w:p>
          <w:p w:rsidR="00CA04CD" w:rsidRPr="00CA04CD" w:rsidRDefault="006D3B1B" w:rsidP="006D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 xml:space="preserve">Õpitud spordialade ja liikumisviiside oskussõnad ning harjutuste ja tegevuste kirjeldamine; õpitud spordialade võistlusmäärused. </w:t>
            </w:r>
          </w:p>
          <w:p w:rsidR="006D3B1B" w:rsidRPr="00CA04CD" w:rsidRDefault="006D3B1B" w:rsidP="006D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>Aus mäng – ausus ja õiglus spordis ning elus.</w:t>
            </w:r>
          </w:p>
          <w:p w:rsidR="006D3B1B" w:rsidRPr="00CA04CD" w:rsidRDefault="006D3B1B" w:rsidP="006D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>Teadmised iseseisva liikumisharrastuse kohta (eesmärkide seadmine, spordiala/tegevuse valik, spordivarustuse valik, harjutamise põhimõtted jm). Kehalise töövõime arendamine: erinevate kehaliste võimete arendamiseks sobivad ha</w:t>
            </w:r>
            <w:r w:rsidR="003827EB">
              <w:rPr>
                <w:rFonts w:ascii="Times New Roman" w:hAnsi="Times New Roman" w:cs="Times New Roman"/>
                <w:sz w:val="24"/>
                <w:szCs w:val="24"/>
              </w:rPr>
              <w:t xml:space="preserve">rjutused. </w:t>
            </w: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 xml:space="preserve"> Kehalise võimekuse testid ja enesekontrollivõtted, testitulemuste analüüs.</w:t>
            </w:r>
          </w:p>
          <w:p w:rsidR="006D3B1B" w:rsidRPr="00CA04CD" w:rsidRDefault="006D3B1B" w:rsidP="006D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>Teadmised õpitud spordialade/tantsustiilide tekkest, peetavatest (suur) võistlustest/ üritustest ning tuntumatest sportlastest/tantsijatest Eestis ja maailmas. Teadmised olümpiamängudest (sh antiikolümpiamängudest) ja tuntumatest olümpiavõitjatest.</w:t>
            </w:r>
          </w:p>
          <w:p w:rsidR="00CA04CD" w:rsidRPr="00CA04CD" w:rsidRDefault="006D3B1B" w:rsidP="006D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 xml:space="preserve">Teadmised spordiüritustest ning neil osalemise võimalustest. </w:t>
            </w:r>
          </w:p>
          <w:p w:rsidR="006D3B1B" w:rsidRPr="00CA04CD" w:rsidRDefault="006D3B1B" w:rsidP="006D3B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23BC" w:rsidRPr="00CA04CD" w:rsidRDefault="006723BC" w:rsidP="006D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CD" w:rsidRPr="00CA04CD" w:rsidRDefault="00CA04CD" w:rsidP="00CA0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b/>
                <w:sz w:val="24"/>
                <w:szCs w:val="24"/>
              </w:rPr>
              <w:t>2. Võimlemine</w:t>
            </w:r>
          </w:p>
          <w:p w:rsidR="00CA04CD" w:rsidRPr="00CA04CD" w:rsidRDefault="00CA04CD" w:rsidP="00C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CD" w:rsidRDefault="00CA04CD" w:rsidP="00CA04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Põhivõimlemine ja üldarendavad võimlemisharjutused. </w:t>
            </w:r>
          </w:p>
          <w:p w:rsidR="00CA04CD" w:rsidRDefault="00CA04CD" w:rsidP="00C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 xml:space="preserve">Harjutused vahendita ja vahenditega erinevate lihasrühmade treenimiseks, harjutuste valimine ja harjutuskomplekside koostamine, üldarendavate võimlemisharjutuste kirjeldamine. </w:t>
            </w:r>
          </w:p>
          <w:p w:rsidR="00CA04CD" w:rsidRPr="00CA04CD" w:rsidRDefault="00CA04CD" w:rsidP="00C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Üldarendavate võimlemisharjutuste kasutamine erinevate spordialade eelsoojendusharjutustena.</w:t>
            </w:r>
          </w:p>
          <w:p w:rsidR="00CA04CD" w:rsidRPr="00CA04CD" w:rsidRDefault="00CA04CD" w:rsidP="00C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Rühi arengut toetavad harjutused. </w:t>
            </w: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>Harjutused lülisamba vastupidavuse arendamiseks; jõuharjutused selja-, kõhu-, tuhara- ja abaluulähendajatele lihas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tele; venitusharjutused õla- ja </w:t>
            </w: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>puusaliigese liikuvuse arendamiseks.</w:t>
            </w:r>
          </w:p>
          <w:p w:rsidR="00CA04CD" w:rsidRPr="00CA04CD" w:rsidRDefault="00CA04CD" w:rsidP="00C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Akrobaatika. </w:t>
            </w:r>
            <w:r w:rsidR="003827EB">
              <w:rPr>
                <w:rFonts w:ascii="Times New Roman" w:hAnsi="Times New Roman" w:cs="Times New Roman"/>
                <w:sz w:val="24"/>
                <w:szCs w:val="24"/>
              </w:rPr>
              <w:t>Kaks ratast kõrvale; kätelseis, tirelid.</w:t>
            </w:r>
          </w:p>
          <w:p w:rsidR="00CA04CD" w:rsidRPr="00CA04CD" w:rsidRDefault="00CA04CD" w:rsidP="00C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Toenghüpe. </w:t>
            </w: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>Hark- ja/või kägarhüpe.</w:t>
            </w:r>
          </w:p>
          <w:p w:rsidR="00CA04CD" w:rsidRPr="00CA04CD" w:rsidRDefault="00CA04CD" w:rsidP="00CA04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Aeroobika(T). </w:t>
            </w: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>Aeroobika põhisammud. Aeroobika tervisespordialana.</w:t>
            </w:r>
            <w:r w:rsidRPr="00CA0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27EB" w:rsidRDefault="003827EB" w:rsidP="004A4181">
            <w:pPr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  <w:lang w:eastAsia="et-EE"/>
              </w:rPr>
            </w:pPr>
          </w:p>
          <w:p w:rsidR="004A4181" w:rsidRPr="004A4181" w:rsidRDefault="004A4181" w:rsidP="004A4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b/>
                <w:sz w:val="24"/>
                <w:szCs w:val="24"/>
              </w:rPr>
              <w:t>3. Kergejõustik</w:t>
            </w:r>
          </w:p>
          <w:p w:rsidR="004A4181" w:rsidRP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Sprindi eelsoojendusharjutused. </w:t>
            </w:r>
          </w:p>
          <w:p w:rsidR="004A4181" w:rsidRP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Ringteatejooks.</w:t>
            </w:r>
          </w:p>
          <w:p w:rsidR="004A4181" w:rsidRP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Kestvusjooks.</w:t>
            </w:r>
          </w:p>
          <w:p w:rsidR="004A4181" w:rsidRP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Kaugushüppe eelsoojendusharjutused. Kaugushüpe täishoolt paku tabamisega.</w:t>
            </w:r>
          </w:p>
          <w:p w:rsidR="004A4181" w:rsidRP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Kõrgushüppe eelsoojendusharjutused. Kõrgushüpe (üleastumishüpe). Flopi tutvustamine.</w:t>
            </w:r>
          </w:p>
          <w:p w:rsidR="004A4181" w:rsidRP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Kuulitõuke soojendusharjutused. Kuulitõuge</w:t>
            </w:r>
            <w:r w:rsidR="00382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181" w:rsidRPr="004A4181" w:rsidRDefault="004A4181" w:rsidP="004A4181">
            <w:pPr>
              <w:pStyle w:val="Pealkiri2"/>
              <w:jc w:val="both"/>
              <w:outlineLvl w:val="1"/>
              <w:rPr>
                <w:color w:val="auto"/>
              </w:rPr>
            </w:pPr>
            <w:r w:rsidRPr="004A4181">
              <w:rPr>
                <w:color w:val="auto"/>
              </w:rPr>
              <w:t>4. Sportmängud (kooli valikul õpetatakse kolmest sportmängust kahte)</w:t>
            </w:r>
          </w:p>
          <w:p w:rsidR="003827EB" w:rsidRDefault="003827EB" w:rsidP="004A4181">
            <w:pPr>
              <w:rPr>
                <w:rFonts w:ascii="Times New Roman" w:eastAsiaTheme="majorEastAsia" w:hAnsi="Times New Roman" w:cstheme="majorBidi"/>
                <w:b/>
                <w:bCs/>
                <w:color w:val="5B9BD5" w:themeColor="accent1"/>
                <w:sz w:val="24"/>
                <w:szCs w:val="24"/>
                <w:lang w:eastAsia="et-EE"/>
              </w:rPr>
            </w:pPr>
          </w:p>
          <w:p w:rsidR="004A4181" w:rsidRDefault="004A4181" w:rsidP="004A4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Korvpall. </w:t>
            </w:r>
          </w:p>
          <w:p w:rsid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Palli põrgatamine, söötmine, püüdmine ja vise korvile liikumiselt. Läbimurded paigalt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ja liikumiselt. </w:t>
            </w:r>
          </w:p>
          <w:p w:rsid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Petted. </w:t>
            </w:r>
          </w:p>
          <w:p w:rsid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Algteadmised kaitsemängust. </w:t>
            </w:r>
          </w:p>
          <w:p w:rsid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Korvpalli võistlusmäärused. </w:t>
            </w:r>
          </w:p>
          <w:p w:rsidR="004A4181" w:rsidRP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Mäng reeglite järgi 3 : 3 ja 5 : 5 vastu.</w:t>
            </w:r>
          </w:p>
          <w:p w:rsidR="003827EB" w:rsidRDefault="003827EB" w:rsidP="004A4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4181" w:rsidRDefault="004A4181" w:rsidP="004A4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Võrkpall. </w:t>
            </w:r>
          </w:p>
          <w:p w:rsid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Sööduharjutused paarides ja kolmikutes. </w:t>
            </w:r>
          </w:p>
          <w:p w:rsid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Sööduharjutuste kombinatsioonid. </w:t>
            </w:r>
          </w:p>
          <w:p w:rsid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Ülalt palling ja pallingu vastuvõtt. </w:t>
            </w:r>
          </w:p>
          <w:p w:rsid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Ründelöök hüppeta ja hüppega (P) ning kaitsemäng. </w:t>
            </w:r>
          </w:p>
          <w:p w:rsid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Mängijate asetus platsil ja liikumine pallingu sooritamiseks. </w:t>
            </w:r>
          </w:p>
          <w:p w:rsidR="004A4181" w:rsidRP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Mäng reeglite järgi.</w:t>
            </w:r>
          </w:p>
          <w:p w:rsidR="004A4181" w:rsidRDefault="004A4181" w:rsidP="004A4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Jalgpall. </w:t>
            </w:r>
          </w:p>
          <w:p w:rsid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Jalgpallitehnika elementide täiustamine erinevate harjutuste ja kombinatsioonidega. </w:t>
            </w:r>
          </w:p>
          <w:p w:rsid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 xml:space="preserve">Jalgpalluri erinevate positsioonide (kaitsja, poolkaitsja ja ründaja) ning nende ülesannete mõistmine. </w:t>
            </w:r>
          </w:p>
          <w:p w:rsidR="004A4181" w:rsidRP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Mäng reeglite järgi.</w:t>
            </w:r>
          </w:p>
          <w:p w:rsidR="00FD4C3B" w:rsidRDefault="00FD4C3B" w:rsidP="00FD4C3B">
            <w:pPr>
              <w:pStyle w:val="Pealkiri2"/>
              <w:jc w:val="both"/>
              <w:outlineLvl w:val="1"/>
            </w:pPr>
          </w:p>
          <w:p w:rsidR="00FD4C3B" w:rsidRPr="00FD4C3B" w:rsidRDefault="00FD4C3B" w:rsidP="00FD4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5.Taliala </w:t>
            </w:r>
          </w:p>
          <w:p w:rsidR="003827EB" w:rsidRDefault="003827EB" w:rsidP="00FD4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C3B" w:rsidRPr="00FD4C3B" w:rsidRDefault="00FD4C3B" w:rsidP="00FD4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b/>
                <w:sz w:val="24"/>
                <w:szCs w:val="24"/>
              </w:rPr>
              <w:t>5.1.Suusatamine (võimalusel)</w:t>
            </w:r>
          </w:p>
          <w:p w:rsidR="00FD4C3B" w:rsidRPr="00FD4C3B" w:rsidRDefault="00FD4C3B" w:rsidP="00FD4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>Laskumine madalasendis.</w:t>
            </w:r>
          </w:p>
          <w:p w:rsidR="00FD4C3B" w:rsidRPr="00FD4C3B" w:rsidRDefault="00FD4C3B" w:rsidP="00FD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C3B">
              <w:rPr>
                <w:rFonts w:ascii="Times New Roman" w:hAnsi="Times New Roman" w:cs="Times New Roman"/>
                <w:sz w:val="24"/>
                <w:szCs w:val="24"/>
              </w:rPr>
              <w:t>Libisamm</w:t>
            </w:r>
            <w:proofErr w:type="spellEnd"/>
            <w:r w:rsidRPr="00FD4C3B">
              <w:rPr>
                <w:rFonts w:ascii="Times New Roman" w:hAnsi="Times New Roman" w:cs="Times New Roman"/>
                <w:sz w:val="24"/>
                <w:szCs w:val="24"/>
              </w:rPr>
              <w:t xml:space="preserve">-tõusuviis. </w:t>
            </w:r>
          </w:p>
          <w:p w:rsidR="00FD4C3B" w:rsidRPr="00FD4C3B" w:rsidRDefault="00FD4C3B" w:rsidP="00FD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>Sahk-, uisusamm-, paralleel- ja käärpööre.</w:t>
            </w:r>
          </w:p>
          <w:p w:rsidR="00FD4C3B" w:rsidRPr="00FD4C3B" w:rsidRDefault="00FD4C3B" w:rsidP="00FD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>Tõusu- ja laskumisviiside ning pidurduste kasutamine maastikul.</w:t>
            </w:r>
          </w:p>
          <w:p w:rsidR="00FD4C3B" w:rsidRPr="00FD4C3B" w:rsidRDefault="00FD4C3B" w:rsidP="00FD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>Paaristõukeline ühe- ja kahesammuline sõiduviis.</w:t>
            </w:r>
          </w:p>
          <w:p w:rsidR="00FD4C3B" w:rsidRPr="00FD4C3B" w:rsidRDefault="00FD4C3B" w:rsidP="00FD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>Üleminek paaristõukeliselt sõiduviisilt vahelduvtõukelisele ja vastupidi.</w:t>
            </w:r>
          </w:p>
          <w:p w:rsidR="00FD4C3B" w:rsidRPr="00FD4C3B" w:rsidRDefault="001A5008" w:rsidP="00FD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Kepitõukega</w:t>
            </w:r>
            <w:r w:rsidR="00FD4C3B" w:rsidRPr="00FD4C3B">
              <w:rPr>
                <w:rFonts w:ascii="Times New Roman" w:hAnsi="Times New Roman" w:cs="Times New Roman"/>
                <w:sz w:val="24"/>
                <w:szCs w:val="24"/>
              </w:rPr>
              <w:t xml:space="preserve"> uisusamm.</w:t>
            </w:r>
          </w:p>
          <w:p w:rsidR="00FD4C3B" w:rsidRPr="00FD4C3B" w:rsidRDefault="00FD4C3B" w:rsidP="00FD4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>Õpitud sõiduviiside tehnikate täiustamine ja kinnistamine.</w:t>
            </w:r>
            <w:r w:rsidRPr="00FD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27EB" w:rsidRDefault="003827EB" w:rsidP="00FD4C3B">
            <w:pPr>
              <w:pStyle w:val="Vahedeta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C3B" w:rsidRDefault="00FD4C3B" w:rsidP="00FD4C3B">
            <w:pPr>
              <w:pStyle w:val="Vahedeta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C3B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  <w:r w:rsidRPr="00FD4C3B">
              <w:rPr>
                <w:rFonts w:ascii="Times New Roman" w:hAnsi="Times New Roman"/>
                <w:sz w:val="24"/>
                <w:szCs w:val="24"/>
              </w:rPr>
              <w:t>.</w:t>
            </w:r>
            <w:r w:rsidRPr="00FD4C3B">
              <w:rPr>
                <w:rFonts w:ascii="Times New Roman" w:hAnsi="Times New Roman"/>
                <w:b/>
                <w:sz w:val="24"/>
                <w:szCs w:val="24"/>
              </w:rPr>
              <w:t>Mäesuusatamine (võimalusel)</w:t>
            </w:r>
          </w:p>
          <w:p w:rsidR="001A5008" w:rsidRPr="001A5008" w:rsidRDefault="001A5008" w:rsidP="00FD4C3B">
            <w:pPr>
              <w:pStyle w:val="Vahedet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008">
              <w:rPr>
                <w:rFonts w:ascii="Times New Roman" w:hAnsi="Times New Roman"/>
                <w:sz w:val="24"/>
                <w:szCs w:val="24"/>
              </w:rPr>
              <w:t>Pidurdamine, pöörded, laskumine tagurpidi, ohutus mäel.</w:t>
            </w:r>
          </w:p>
          <w:p w:rsidR="00FD4C3B" w:rsidRDefault="00FD4C3B" w:rsidP="00FD4C3B">
            <w:pPr>
              <w:pStyle w:val="Vahedeta"/>
              <w:spacing w:line="360" w:lineRule="auto"/>
              <w:jc w:val="both"/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</w:p>
          <w:p w:rsidR="00FD4C3B" w:rsidRPr="00FD4C3B" w:rsidRDefault="00FD4C3B" w:rsidP="00FD4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b/>
                <w:sz w:val="24"/>
                <w:szCs w:val="24"/>
              </w:rPr>
              <w:t>6. Orienteerumine (võimalusel)</w:t>
            </w:r>
          </w:p>
          <w:p w:rsidR="001A5008" w:rsidRPr="00FD4C3B" w:rsidRDefault="00FD4C3B" w:rsidP="00FD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 xml:space="preserve">Orienteerumisharjutused kaardi ja kompassiga. </w:t>
            </w:r>
          </w:p>
          <w:p w:rsidR="00FD4C3B" w:rsidRPr="00FD4C3B" w:rsidRDefault="00FD4C3B" w:rsidP="00FD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 xml:space="preserve">Kaardi peenlugemine – väikeste objektidelugemine ja meeldejätmine. Sobivaima teevariandi valik. </w:t>
            </w:r>
          </w:p>
          <w:p w:rsidR="00FD4C3B" w:rsidRPr="00FD4C3B" w:rsidRDefault="00FD4C3B" w:rsidP="00FD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enteerumine maastikul kaardi ja </w:t>
            </w: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>kompassiga.</w:t>
            </w:r>
          </w:p>
          <w:p w:rsidR="00FD4C3B" w:rsidRPr="00FD4C3B" w:rsidRDefault="00FD4C3B" w:rsidP="00FD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>Orienteerumisraja iseseisev läbimine. Läbitud tee ja kontrollpunktide mälu järgi kirjeldamine.</w:t>
            </w:r>
          </w:p>
          <w:p w:rsidR="00FD4C3B" w:rsidRDefault="00FD4C3B" w:rsidP="00FD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 xml:space="preserve">Suund- ja valikorienteerumine. </w:t>
            </w:r>
          </w:p>
          <w:p w:rsidR="00FD4C3B" w:rsidRPr="00FD4C3B" w:rsidRDefault="00FD4C3B" w:rsidP="00FD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>Sobiva koormuse ja liikumistempo valimine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innasetüübi, </w:t>
            </w:r>
            <w:r w:rsidRPr="00FD4C3B">
              <w:rPr>
                <w:rFonts w:ascii="Times New Roman" w:hAnsi="Times New Roman" w:cs="Times New Roman"/>
                <w:sz w:val="24"/>
                <w:szCs w:val="24"/>
              </w:rPr>
              <w:t>reljeefivormi ja takistuste järgi.</w:t>
            </w:r>
            <w:r w:rsidRPr="00FD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D1F52" w:rsidRDefault="00ED1F52" w:rsidP="00ED1F52">
            <w:pPr>
              <w:pStyle w:val="Vahedeta"/>
              <w:spacing w:line="360" w:lineRule="auto"/>
              <w:jc w:val="both"/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</w:p>
          <w:p w:rsidR="00ED1F52" w:rsidRPr="001A5008" w:rsidRDefault="00ED1F52" w:rsidP="00ED1F52">
            <w:pPr>
              <w:pStyle w:val="Vahedeta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008">
              <w:rPr>
                <w:rFonts w:ascii="Times New Roman" w:hAnsi="Times New Roman"/>
                <w:b/>
                <w:sz w:val="24"/>
                <w:szCs w:val="24"/>
              </w:rPr>
              <w:t>7. Tantsuline liikumine</w:t>
            </w:r>
          </w:p>
          <w:p w:rsidR="000D5859" w:rsidRDefault="00ED1F52" w:rsidP="00E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2">
              <w:rPr>
                <w:rFonts w:ascii="Times New Roman" w:hAnsi="Times New Roman" w:cs="Times New Roman"/>
                <w:sz w:val="24"/>
                <w:szCs w:val="24"/>
              </w:rPr>
              <w:t xml:space="preserve">Tantsud õpetaja valikul vastavalt neidude ja noormeeste arvule klassis. Omandatakse mõisted, oskussõnad, põhisammud ja kombinatsioonid. Soorollid tantsus. </w:t>
            </w:r>
          </w:p>
          <w:p w:rsidR="000D5859" w:rsidRDefault="00ED1F52" w:rsidP="00E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2">
              <w:rPr>
                <w:rFonts w:ascii="Times New Roman" w:hAnsi="Times New Roman" w:cs="Times New Roman"/>
                <w:sz w:val="24"/>
                <w:szCs w:val="24"/>
              </w:rPr>
              <w:t xml:space="preserve">Erinevate liikumiste ja stiilide loov kasutamine. </w:t>
            </w:r>
          </w:p>
          <w:p w:rsidR="000D5859" w:rsidRDefault="00ED1F52" w:rsidP="00E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2">
              <w:rPr>
                <w:rFonts w:ascii="Times New Roman" w:hAnsi="Times New Roman" w:cs="Times New Roman"/>
                <w:sz w:val="24"/>
                <w:szCs w:val="24"/>
              </w:rPr>
              <w:t xml:space="preserve">Traditsioonilisus ja nüüdisaegsus. </w:t>
            </w:r>
          </w:p>
          <w:p w:rsidR="000D5859" w:rsidRDefault="00ED1F52" w:rsidP="00E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2">
              <w:rPr>
                <w:rFonts w:ascii="Times New Roman" w:hAnsi="Times New Roman" w:cs="Times New Roman"/>
                <w:sz w:val="24"/>
                <w:szCs w:val="24"/>
              </w:rPr>
              <w:t xml:space="preserve">Popkultuur. </w:t>
            </w:r>
          </w:p>
          <w:p w:rsidR="000D5859" w:rsidRDefault="00ED1F52" w:rsidP="00E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2">
              <w:rPr>
                <w:rFonts w:ascii="Times New Roman" w:hAnsi="Times New Roman" w:cs="Times New Roman"/>
                <w:sz w:val="24"/>
                <w:szCs w:val="24"/>
              </w:rPr>
              <w:t xml:space="preserve">Tants kui sport. </w:t>
            </w:r>
          </w:p>
          <w:p w:rsidR="000D5859" w:rsidRDefault="000D5859" w:rsidP="00E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Tants kui kunst ja kultuur. </w:t>
            </w:r>
          </w:p>
          <w:p w:rsidR="00ED1F52" w:rsidRPr="00ED1F52" w:rsidRDefault="000D5859" w:rsidP="00E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D1F52" w:rsidRPr="00ED1F52">
              <w:rPr>
                <w:rFonts w:ascii="Times New Roman" w:hAnsi="Times New Roman" w:cs="Times New Roman"/>
                <w:sz w:val="24"/>
                <w:szCs w:val="24"/>
              </w:rPr>
              <w:t>ants kui meelelahutus.</w:t>
            </w:r>
            <w:r w:rsidR="00ED1F52" w:rsidRPr="00ED1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D5859" w:rsidRDefault="000D5859" w:rsidP="000D5859">
            <w:pPr>
              <w:pStyle w:val="Vahedeta"/>
              <w:spacing w:line="360" w:lineRule="auto"/>
              <w:jc w:val="both"/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</w:p>
          <w:p w:rsidR="000D5859" w:rsidRPr="000D5859" w:rsidRDefault="000D5859" w:rsidP="000D5859">
            <w:pPr>
              <w:pStyle w:val="Vahedeta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Ujumine </w:t>
            </w:r>
          </w:p>
          <w:p w:rsidR="000D5859" w:rsidRPr="000D5859" w:rsidRDefault="000D5859" w:rsidP="000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59">
              <w:rPr>
                <w:rFonts w:ascii="Times New Roman" w:hAnsi="Times New Roman" w:cs="Times New Roman"/>
                <w:sz w:val="24"/>
                <w:szCs w:val="24"/>
              </w:rPr>
              <w:t>Ohutusnõuded ja kord basseinides ning ujumispaikades; hügieeninõuded ujumisel.</w:t>
            </w:r>
          </w:p>
          <w:p w:rsidR="000D5859" w:rsidRPr="000D5859" w:rsidRDefault="000D5859" w:rsidP="000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59">
              <w:rPr>
                <w:rFonts w:ascii="Times New Roman" w:hAnsi="Times New Roman" w:cs="Times New Roman"/>
                <w:sz w:val="24"/>
                <w:szCs w:val="24"/>
              </w:rPr>
              <w:t>Rinnuli-,</w:t>
            </w:r>
            <w:r w:rsidR="001A5008">
              <w:rPr>
                <w:rFonts w:ascii="Times New Roman" w:hAnsi="Times New Roman" w:cs="Times New Roman"/>
                <w:sz w:val="24"/>
                <w:szCs w:val="24"/>
              </w:rPr>
              <w:t xml:space="preserve"> seliliujumine ja krooliujumine, sukeldumine, vee peal püsivus paigal.</w:t>
            </w:r>
          </w:p>
          <w:p w:rsidR="006723BC" w:rsidRPr="00CA04CD" w:rsidRDefault="006723BC" w:rsidP="006D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723BC" w:rsidRPr="00CA04CD" w:rsidRDefault="006723BC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CD" w:rsidRPr="00CA04CD" w:rsidRDefault="00CA04CD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CD" w:rsidRPr="00CA04CD" w:rsidRDefault="00CA04CD" w:rsidP="00C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>Õpilane:</w:t>
            </w:r>
          </w:p>
          <w:p w:rsidR="00CA04CD" w:rsidRPr="00CA04CD" w:rsidRDefault="00CA04CD" w:rsidP="00C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>selgitab kehalise aktiivsuse ning regulaarse liikumisharrastuse mõju tervisele ja töövõimele;</w:t>
            </w:r>
          </w:p>
          <w:p w:rsidR="00CA04CD" w:rsidRPr="00CA04CD" w:rsidRDefault="00CA04CD" w:rsidP="00C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 xml:space="preserve">järgib kehalisi harjutusi tehes hügieeni- ja ohutusnõudeid ning väldib ohuolukordi; </w:t>
            </w:r>
          </w:p>
          <w:p w:rsidR="00CA04CD" w:rsidRPr="00CA04CD" w:rsidRDefault="00CA04CD" w:rsidP="00C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>teab, kuidas toimida sportides/liikudes juhtuda võivate õnnetusjuhtumite ja traumade puhul; oskab anda elementaarset esmaabi;</w:t>
            </w:r>
          </w:p>
          <w:p w:rsidR="00CA04CD" w:rsidRPr="00CA04CD" w:rsidRDefault="00CA04CD" w:rsidP="00C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>liigub/spordib reegleid ja võistlusmäärusi järgides, kaaslasi austades ja abistades ning keskkonda säästes;</w:t>
            </w:r>
          </w:p>
          <w:p w:rsidR="00CA04CD" w:rsidRPr="00CA04CD" w:rsidRDefault="00CA04CD" w:rsidP="00C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>oskab iseseisvalt treenida: analüüsib oma kehalise vormisoleku taset, seab liikumisharrastusele eesmärgi, leiab endale sobiva (jõukohase) spordiala/liikumisviisi, õpib uusi liikumisoskusi ja arendab oma kehalisi võimeid;</w:t>
            </w:r>
          </w:p>
          <w:p w:rsidR="00CA04CD" w:rsidRPr="00CA04CD" w:rsidRDefault="00CA04CD" w:rsidP="00C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 xml:space="preserve">osaleb aktiivselt kehalise kasvatuse tundides, </w:t>
            </w:r>
          </w:p>
          <w:p w:rsidR="00CA04CD" w:rsidRPr="00CA04CD" w:rsidRDefault="00CA04CD" w:rsidP="00C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 xml:space="preserve">harrastab liikumist/sportimist iseseisvalt (tunniväliselt), </w:t>
            </w:r>
          </w:p>
          <w:p w:rsidR="00CA04CD" w:rsidRPr="00CA04CD" w:rsidRDefault="00CA04CD" w:rsidP="00C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 xml:space="preserve">käib spordi- ja tantsuüritustel ning jälgib seal toimuvat; </w:t>
            </w:r>
          </w:p>
          <w:p w:rsidR="00CA04CD" w:rsidRPr="00CA04CD" w:rsidRDefault="00CA04CD" w:rsidP="00C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CD">
              <w:rPr>
                <w:rFonts w:ascii="Times New Roman" w:hAnsi="Times New Roman" w:cs="Times New Roman"/>
                <w:sz w:val="24"/>
                <w:szCs w:val="24"/>
              </w:rPr>
              <w:t>oskab tegutseda abikohtunikuna võistlustel.</w:t>
            </w:r>
          </w:p>
          <w:p w:rsidR="00CA04CD" w:rsidRDefault="00CA04CD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DF" w:rsidRDefault="004032DF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DF" w:rsidRDefault="004032DF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DF" w:rsidRDefault="004032DF" w:rsidP="0040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DF" w:rsidRDefault="004032DF" w:rsidP="0040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DF" w:rsidRPr="004032DF" w:rsidRDefault="004032DF" w:rsidP="0040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F">
              <w:rPr>
                <w:rFonts w:ascii="Times New Roman" w:hAnsi="Times New Roman" w:cs="Times New Roman"/>
                <w:sz w:val="24"/>
                <w:szCs w:val="24"/>
              </w:rPr>
              <w:t>Õpilane:</w:t>
            </w:r>
          </w:p>
          <w:p w:rsidR="004032DF" w:rsidRPr="004032DF" w:rsidRDefault="004032DF" w:rsidP="0040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F">
              <w:rPr>
                <w:rFonts w:ascii="Times New Roman" w:hAnsi="Times New Roman" w:cs="Times New Roman"/>
                <w:sz w:val="24"/>
                <w:szCs w:val="24"/>
              </w:rPr>
              <w:t>sooritab harjutuskombinatsiooni akrobaatikas;</w:t>
            </w:r>
          </w:p>
          <w:p w:rsidR="004032DF" w:rsidRDefault="004032DF" w:rsidP="0040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F">
              <w:rPr>
                <w:rFonts w:ascii="Times New Roman" w:hAnsi="Times New Roman" w:cs="Times New Roman"/>
                <w:sz w:val="24"/>
                <w:szCs w:val="24"/>
              </w:rPr>
              <w:t>sooritab õpitud toenghüppe (hark- ja/või kägarhüpe).</w:t>
            </w:r>
          </w:p>
          <w:p w:rsidR="003827EB" w:rsidRPr="004032DF" w:rsidRDefault="003827EB" w:rsidP="0040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Koostab aeroobikakava.(T)</w:t>
            </w:r>
          </w:p>
          <w:p w:rsidR="004032DF" w:rsidRDefault="004032DF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DF" w:rsidRDefault="004032DF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DF" w:rsidRDefault="004032DF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81" w:rsidRDefault="004A4181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81" w:rsidRDefault="004A4181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81" w:rsidRDefault="004A4181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81" w:rsidRDefault="004A4181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81" w:rsidRDefault="004A4181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81" w:rsidRDefault="004A4181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81" w:rsidRDefault="004A4181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81" w:rsidRDefault="004A4181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EB" w:rsidRDefault="003827EB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81" w:rsidRP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Õpilane:</w:t>
            </w:r>
          </w:p>
          <w:p w:rsidR="004A4181" w:rsidRP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sooritab täishoolt kaugushüppe ja üleastumistehnikas kõrgushüppe;</w:t>
            </w:r>
          </w:p>
          <w:p w:rsidR="004A4181" w:rsidRP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jookseb kiirjooksu stardikäsklustega;</w:t>
            </w:r>
          </w:p>
          <w:p w:rsidR="004A4181" w:rsidRP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1">
              <w:rPr>
                <w:rFonts w:ascii="Times New Roman" w:hAnsi="Times New Roman" w:cs="Times New Roman"/>
                <w:sz w:val="24"/>
                <w:szCs w:val="24"/>
              </w:rPr>
              <w:t>suudab joosta järjest</w:t>
            </w:r>
            <w:r w:rsidR="003827EB">
              <w:rPr>
                <w:rFonts w:ascii="Times New Roman" w:hAnsi="Times New Roman" w:cs="Times New Roman"/>
                <w:sz w:val="24"/>
                <w:szCs w:val="24"/>
              </w:rPr>
              <w:t xml:space="preserve"> 12 minutit (</w:t>
            </w:r>
            <w:proofErr w:type="spellStart"/>
            <w:r w:rsidR="003827EB">
              <w:rPr>
                <w:rFonts w:ascii="Times New Roman" w:hAnsi="Times New Roman" w:cs="Times New Roman"/>
                <w:sz w:val="24"/>
                <w:szCs w:val="24"/>
              </w:rPr>
              <w:t>Cooperi</w:t>
            </w:r>
            <w:proofErr w:type="spellEnd"/>
            <w:r w:rsidR="003827EB">
              <w:rPr>
                <w:rFonts w:ascii="Times New Roman" w:hAnsi="Times New Roman" w:cs="Times New Roman"/>
                <w:sz w:val="24"/>
                <w:szCs w:val="24"/>
              </w:rPr>
              <w:t xml:space="preserve"> jooksutest)</w:t>
            </w:r>
          </w:p>
          <w:p w:rsidR="004A4181" w:rsidRDefault="004A4181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81" w:rsidRDefault="004A4181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81" w:rsidRDefault="004A4181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81" w:rsidRPr="004A4181" w:rsidRDefault="00196DFB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Õpilane </w:t>
            </w:r>
            <w:r w:rsidR="004A4181" w:rsidRPr="004A4181">
              <w:rPr>
                <w:rFonts w:ascii="Times New Roman" w:hAnsi="Times New Roman" w:cs="Times New Roman"/>
                <w:sz w:val="24"/>
                <w:szCs w:val="24"/>
              </w:rPr>
              <w:t>sooritab tundides õpitud sportmängude tehnikaelemente;</w:t>
            </w:r>
          </w:p>
          <w:p w:rsidR="00196DFB" w:rsidRDefault="00196DFB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EB" w:rsidRDefault="00196DFB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Korvpallis </w:t>
            </w:r>
            <w:r w:rsidR="004A4181" w:rsidRPr="004A4181">
              <w:rPr>
                <w:rFonts w:ascii="Times New Roman" w:hAnsi="Times New Roman" w:cs="Times New Roman"/>
                <w:sz w:val="24"/>
                <w:szCs w:val="24"/>
              </w:rPr>
              <w:t>sooritab läbimurded paigalt ja lii</w:t>
            </w:r>
            <w:r w:rsidR="003827EB">
              <w:rPr>
                <w:rFonts w:ascii="Times New Roman" w:hAnsi="Times New Roman" w:cs="Times New Roman"/>
                <w:sz w:val="24"/>
                <w:szCs w:val="24"/>
              </w:rPr>
              <w:t xml:space="preserve">kumiselt, </w:t>
            </w:r>
          </w:p>
          <w:p w:rsidR="004A4181" w:rsidRDefault="003827EB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oskab kasutada petteid ja erinevaid visketehnikaid vastavalt distantsile, kasutab erinevaid söödutehnikaid.</w:t>
            </w:r>
          </w:p>
          <w:p w:rsidR="003827EB" w:rsidRPr="004A4181" w:rsidRDefault="003827EB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Mängib vastavalt võistlusmäärustele.</w:t>
            </w:r>
          </w:p>
          <w:p w:rsid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EB" w:rsidRDefault="003827EB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EB" w:rsidRDefault="003827EB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81" w:rsidRPr="004A4181" w:rsidRDefault="00196DFB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Võrkpallis s</w:t>
            </w:r>
            <w:r w:rsidR="004A4181" w:rsidRPr="004A4181">
              <w:rPr>
                <w:rFonts w:ascii="Times New Roman" w:hAnsi="Times New Roman" w:cs="Times New Roman"/>
                <w:sz w:val="24"/>
                <w:szCs w:val="24"/>
              </w:rPr>
              <w:t>ooritab ülalt pallingu, ründelöögi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nende vastuvõtu , oskab kasutada ülalt ja alt söötu.</w:t>
            </w:r>
          </w:p>
          <w:p w:rsid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81" w:rsidRPr="004A4181" w:rsidRDefault="00196DFB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Jalgpallis </w:t>
            </w:r>
            <w:r w:rsidR="004A4181" w:rsidRPr="004A4181">
              <w:rPr>
                <w:rFonts w:ascii="Times New Roman" w:hAnsi="Times New Roman" w:cs="Times New Roman"/>
                <w:sz w:val="24"/>
                <w:szCs w:val="24"/>
              </w:rPr>
              <w:t>mõistab erinevatel positsioonidel mängivate jalgpallurite ülesandeid ja täidab neid mängus;</w:t>
            </w:r>
          </w:p>
          <w:p w:rsidR="004A4181" w:rsidRPr="004A4181" w:rsidRDefault="004A4181" w:rsidP="004A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81" w:rsidRDefault="004A4181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3B" w:rsidRDefault="00FD4C3B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3B" w:rsidRDefault="00FD4C3B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3B" w:rsidRDefault="00FD4C3B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3B" w:rsidRDefault="00FD4C3B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3B" w:rsidRDefault="00FD4C3B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3B" w:rsidRPr="00684F7D" w:rsidRDefault="00FD4C3B" w:rsidP="00FD4C3B">
            <w:r w:rsidRPr="00684F7D">
              <w:t>Õpilane:</w:t>
            </w:r>
          </w:p>
          <w:p w:rsidR="00FD4C3B" w:rsidRPr="00684F7D" w:rsidRDefault="00FD4C3B" w:rsidP="00FD4C3B">
            <w:r w:rsidRPr="00684F7D">
              <w:t>suusatab paaristõukelise ühe- ja kahesammulise sõiduviisiga;</w:t>
            </w:r>
          </w:p>
          <w:p w:rsidR="00FD4C3B" w:rsidRPr="00684F7D" w:rsidRDefault="001A5008" w:rsidP="00FD4C3B">
            <w:r>
              <w:t>suusatab kepitõukeg</w:t>
            </w:r>
            <w:r w:rsidR="00FD4C3B" w:rsidRPr="00684F7D">
              <w:t>a uisu</w:t>
            </w:r>
            <w:r w:rsidR="003827EB">
              <w:t>samm-sõiduviisiga.</w:t>
            </w:r>
          </w:p>
          <w:p w:rsidR="00FD4C3B" w:rsidRDefault="00FD4C3B" w:rsidP="00FD4C3B"/>
          <w:p w:rsidR="00FD4C3B" w:rsidRDefault="00FD4C3B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3B" w:rsidRDefault="00FD4C3B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3B" w:rsidRDefault="00FD4C3B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3B" w:rsidRDefault="00FD4C3B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3B" w:rsidRDefault="00FD4C3B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3B" w:rsidRDefault="00FD4C3B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3B" w:rsidRDefault="00FD4C3B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52" w:rsidRDefault="00ED1F52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8" w:rsidRDefault="001A5008" w:rsidP="00E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Läbib slaalomiraja.</w:t>
            </w:r>
          </w:p>
          <w:p w:rsidR="001A5008" w:rsidRDefault="001A5008" w:rsidP="00ED1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08" w:rsidRDefault="001A5008" w:rsidP="00ED1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52" w:rsidRPr="00ED1F52" w:rsidRDefault="00ED1F52" w:rsidP="00E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2">
              <w:rPr>
                <w:rFonts w:ascii="Times New Roman" w:hAnsi="Times New Roman" w:cs="Times New Roman"/>
                <w:sz w:val="24"/>
                <w:szCs w:val="24"/>
              </w:rPr>
              <w:t>Õpilane:</w:t>
            </w:r>
          </w:p>
          <w:p w:rsidR="00ED1F52" w:rsidRPr="00ED1F52" w:rsidRDefault="00ED1F52" w:rsidP="00E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2">
              <w:rPr>
                <w:rFonts w:ascii="Times New Roman" w:hAnsi="Times New Roman" w:cs="Times New Roman"/>
                <w:sz w:val="24"/>
                <w:szCs w:val="24"/>
              </w:rPr>
              <w:t>läbib orienteerumisraja oma võimete kohaselt;</w:t>
            </w:r>
          </w:p>
          <w:p w:rsidR="00ED1F52" w:rsidRDefault="00ED1F52" w:rsidP="00E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2">
              <w:rPr>
                <w:rFonts w:ascii="Times New Roman" w:hAnsi="Times New Roman" w:cs="Times New Roman"/>
                <w:sz w:val="24"/>
                <w:szCs w:val="24"/>
              </w:rPr>
              <w:t xml:space="preserve">oskab määrata suunda kompassiga, </w:t>
            </w:r>
          </w:p>
          <w:p w:rsidR="00ED1F52" w:rsidRPr="00ED1F52" w:rsidRDefault="00ED1F52" w:rsidP="00E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2">
              <w:rPr>
                <w:rFonts w:ascii="Times New Roman" w:hAnsi="Times New Roman" w:cs="Times New Roman"/>
                <w:sz w:val="24"/>
                <w:szCs w:val="24"/>
              </w:rPr>
              <w:t>lugeda kaarti ja maastikku;</w:t>
            </w:r>
          </w:p>
          <w:p w:rsidR="00ED1F52" w:rsidRPr="00ED1F52" w:rsidRDefault="00ED1F52" w:rsidP="00E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2">
              <w:rPr>
                <w:rFonts w:ascii="Times New Roman" w:hAnsi="Times New Roman" w:cs="Times New Roman"/>
                <w:sz w:val="24"/>
                <w:szCs w:val="24"/>
              </w:rPr>
              <w:t>oskab valida õiget liikumistempot ja -viisi ning teevarianti maastikul;</w:t>
            </w:r>
          </w:p>
          <w:p w:rsidR="00ED1F52" w:rsidRPr="00ED1F52" w:rsidRDefault="00ED1F52" w:rsidP="00E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2">
              <w:rPr>
                <w:rFonts w:ascii="Times New Roman" w:hAnsi="Times New Roman" w:cs="Times New Roman"/>
                <w:sz w:val="24"/>
                <w:szCs w:val="24"/>
              </w:rPr>
              <w:t>oskab mälu järgi kirjeldada läbitud orienteerumisrada.</w:t>
            </w:r>
          </w:p>
          <w:p w:rsidR="00ED1F52" w:rsidRDefault="00ED1F52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59" w:rsidRDefault="000D5859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59" w:rsidRDefault="000D5859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59" w:rsidRDefault="000D5859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59" w:rsidRDefault="000D5859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59" w:rsidRDefault="000D5859" w:rsidP="000D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59" w:rsidRPr="000D5859" w:rsidRDefault="000D5859" w:rsidP="000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59">
              <w:rPr>
                <w:rFonts w:ascii="Times New Roman" w:hAnsi="Times New Roman" w:cs="Times New Roman"/>
                <w:sz w:val="24"/>
                <w:szCs w:val="24"/>
              </w:rPr>
              <w:t>Õpilane:</w:t>
            </w:r>
          </w:p>
          <w:p w:rsidR="000D5859" w:rsidRPr="000D5859" w:rsidRDefault="000D5859" w:rsidP="000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D5859">
              <w:rPr>
                <w:rFonts w:ascii="Times New Roman" w:hAnsi="Times New Roman" w:cs="Times New Roman"/>
                <w:sz w:val="24"/>
                <w:szCs w:val="24"/>
              </w:rPr>
              <w:t>antsib õpitud paaris- ja rühmatantse ning kombinatsioone autoritantsudest;</w:t>
            </w:r>
          </w:p>
          <w:p w:rsidR="000D5859" w:rsidRPr="000D5859" w:rsidRDefault="000D5859" w:rsidP="000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59">
              <w:rPr>
                <w:rFonts w:ascii="Times New Roman" w:hAnsi="Times New Roman" w:cs="Times New Roman"/>
                <w:sz w:val="24"/>
                <w:szCs w:val="24"/>
              </w:rPr>
              <w:t>arutleb erinevate tantsustiilide üle;</w:t>
            </w:r>
          </w:p>
          <w:p w:rsidR="000D5859" w:rsidRPr="000D5859" w:rsidRDefault="000D5859" w:rsidP="000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59">
              <w:rPr>
                <w:rFonts w:ascii="Times New Roman" w:hAnsi="Times New Roman" w:cs="Times New Roman"/>
                <w:sz w:val="24"/>
                <w:szCs w:val="24"/>
              </w:rPr>
              <w:t>teab Eesti tantsupidude ja tantsukultuuri traditsioone.</w:t>
            </w:r>
          </w:p>
          <w:p w:rsidR="000D5859" w:rsidRDefault="000D5859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59" w:rsidRDefault="000D5859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59" w:rsidRDefault="000D5859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59" w:rsidRDefault="000D5859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59" w:rsidRDefault="000D5859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59" w:rsidRDefault="000D5859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59" w:rsidRDefault="000D5859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59" w:rsidRDefault="000D5859" w:rsidP="000D5859">
            <w:pPr>
              <w:pStyle w:val="Vahedet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7D">
              <w:rPr>
                <w:rFonts w:ascii="Times New Roman" w:hAnsi="Times New Roman"/>
                <w:sz w:val="24"/>
                <w:szCs w:val="24"/>
              </w:rPr>
              <w:t>Õpila</w:t>
            </w:r>
            <w:r w:rsidR="00D07199">
              <w:rPr>
                <w:rFonts w:ascii="Times New Roman" w:hAnsi="Times New Roman"/>
                <w:sz w:val="24"/>
                <w:szCs w:val="24"/>
              </w:rPr>
              <w:t xml:space="preserve">ne ujub rinnuli ja selili 100 meetrit, suudab vee peal </w:t>
            </w:r>
          </w:p>
          <w:p w:rsidR="00D07199" w:rsidRDefault="001A5008" w:rsidP="000D5859">
            <w:pPr>
              <w:pStyle w:val="Vahedet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püsida paigal 3 minutit, oskab sukelduda.</w:t>
            </w:r>
          </w:p>
          <w:p w:rsidR="000D5859" w:rsidRPr="00CA04CD" w:rsidRDefault="000D5859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E79" w:rsidRPr="00CA04CD" w:rsidRDefault="004A5E79" w:rsidP="00702FD9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4A5E79" w:rsidRPr="00CA04CD" w:rsidSect="004B5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6B" w:rsidRDefault="00EB736B" w:rsidP="004A5E79">
      <w:pPr>
        <w:spacing w:after="0" w:line="240" w:lineRule="auto"/>
      </w:pPr>
      <w:r>
        <w:separator/>
      </w:r>
    </w:p>
  </w:endnote>
  <w:endnote w:type="continuationSeparator" w:id="0">
    <w:p w:rsidR="00EB736B" w:rsidRDefault="00EB736B" w:rsidP="004A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C" w:rsidRDefault="007B651C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C" w:rsidRDefault="007B651C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C" w:rsidRDefault="007B651C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6B" w:rsidRDefault="00EB736B" w:rsidP="004A5E79">
      <w:pPr>
        <w:spacing w:after="0" w:line="240" w:lineRule="auto"/>
      </w:pPr>
      <w:r>
        <w:separator/>
      </w:r>
    </w:p>
  </w:footnote>
  <w:footnote w:type="continuationSeparator" w:id="0">
    <w:p w:rsidR="00EB736B" w:rsidRDefault="00EB736B" w:rsidP="004A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C" w:rsidRDefault="007B651C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79" w:rsidRDefault="007B651C">
    <w:pPr>
      <w:pStyle w:val="Pis"/>
    </w:pPr>
    <w:r>
      <w:rPr>
        <w:rFonts w:ascii="Times New Roman" w:hAnsi="Times New Roman" w:cs="Times New Roman"/>
        <w:sz w:val="24"/>
        <w:szCs w:val="24"/>
      </w:rPr>
      <w:t>9</w:t>
    </w:r>
    <w:r w:rsidR="004A5E79" w:rsidRPr="004A5E79">
      <w:rPr>
        <w:rFonts w:ascii="Times New Roman" w:hAnsi="Times New Roman" w:cs="Times New Roman"/>
        <w:sz w:val="24"/>
        <w:szCs w:val="24"/>
      </w:rPr>
      <w:t>.klass</w:t>
    </w:r>
    <w:r w:rsidR="004A5E79" w:rsidRPr="004A5E79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9A07F5">
      <w:rPr>
        <w:rFonts w:ascii="Times New Roman" w:hAnsi="Times New Roman" w:cs="Times New Roman"/>
        <w:sz w:val="24"/>
        <w:szCs w:val="24"/>
      </w:rPr>
      <w:t>Kehaline kasvatus</w:t>
    </w:r>
    <w:r w:rsidR="004A5E79">
      <w:ptab w:relativeTo="margin" w:alignment="right" w:leader="none"/>
    </w:r>
    <w:r w:rsidR="004A5E79">
      <w:rPr>
        <w:noProof/>
        <w:lang w:eastAsia="et-EE"/>
      </w:rPr>
      <w:drawing>
        <wp:inline distT="0" distB="0" distL="0" distR="0" wp14:anchorId="1D6B6865" wp14:editId="1782F615">
          <wp:extent cx="790575" cy="790575"/>
          <wp:effectExtent l="0" t="0" r="9525" b="9525"/>
          <wp:docPr id="1" name="Pilt 1" descr="C:\Users\Pilvi\Document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C:\Users\Pilvi\Documents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1C" w:rsidRDefault="007B651C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1BC2"/>
    <w:multiLevelType w:val="hybridMultilevel"/>
    <w:tmpl w:val="1EFAB8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62BD0"/>
    <w:multiLevelType w:val="hybridMultilevel"/>
    <w:tmpl w:val="691A71A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975E6"/>
    <w:multiLevelType w:val="hybridMultilevel"/>
    <w:tmpl w:val="71D452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710D5"/>
    <w:multiLevelType w:val="hybridMultilevel"/>
    <w:tmpl w:val="D11E1C48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90C53"/>
    <w:multiLevelType w:val="hybridMultilevel"/>
    <w:tmpl w:val="005A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36F5B"/>
    <w:multiLevelType w:val="hybridMultilevel"/>
    <w:tmpl w:val="A6A6DF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E437F"/>
    <w:multiLevelType w:val="hybridMultilevel"/>
    <w:tmpl w:val="3F76DDE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C79B2"/>
    <w:multiLevelType w:val="hybridMultilevel"/>
    <w:tmpl w:val="698489B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5A5608"/>
    <w:multiLevelType w:val="hybridMultilevel"/>
    <w:tmpl w:val="93BACB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631D2B"/>
    <w:multiLevelType w:val="hybridMultilevel"/>
    <w:tmpl w:val="41665C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32C3A"/>
    <w:multiLevelType w:val="hybridMultilevel"/>
    <w:tmpl w:val="E92869D4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90034"/>
    <w:multiLevelType w:val="hybridMultilevel"/>
    <w:tmpl w:val="04F486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E6DF5"/>
    <w:multiLevelType w:val="hybridMultilevel"/>
    <w:tmpl w:val="473406B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F822A5"/>
    <w:multiLevelType w:val="hybridMultilevel"/>
    <w:tmpl w:val="BDF01E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8042E"/>
    <w:multiLevelType w:val="hybridMultilevel"/>
    <w:tmpl w:val="0F4E9C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"/>
  </w:num>
  <w:num w:numId="5">
    <w:abstractNumId w:val="6"/>
  </w:num>
  <w:num w:numId="6">
    <w:abstractNumId w:val="14"/>
  </w:num>
  <w:num w:numId="7">
    <w:abstractNumId w:val="0"/>
  </w:num>
  <w:num w:numId="8">
    <w:abstractNumId w:val="9"/>
  </w:num>
  <w:num w:numId="9">
    <w:abstractNumId w:val="13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79"/>
    <w:rsid w:val="00047676"/>
    <w:rsid w:val="000C456C"/>
    <w:rsid w:val="000D5859"/>
    <w:rsid w:val="00113CA2"/>
    <w:rsid w:val="00125237"/>
    <w:rsid w:val="00196DFB"/>
    <w:rsid w:val="001A5008"/>
    <w:rsid w:val="001F523B"/>
    <w:rsid w:val="002B6329"/>
    <w:rsid w:val="002D4BF1"/>
    <w:rsid w:val="003827EB"/>
    <w:rsid w:val="00393B54"/>
    <w:rsid w:val="004032DF"/>
    <w:rsid w:val="004A4181"/>
    <w:rsid w:val="004A5E79"/>
    <w:rsid w:val="004B5006"/>
    <w:rsid w:val="005F3925"/>
    <w:rsid w:val="00643776"/>
    <w:rsid w:val="006723BC"/>
    <w:rsid w:val="006D3B1B"/>
    <w:rsid w:val="006D47FD"/>
    <w:rsid w:val="00702FD9"/>
    <w:rsid w:val="007550AD"/>
    <w:rsid w:val="007B651C"/>
    <w:rsid w:val="00901D0A"/>
    <w:rsid w:val="009A07F5"/>
    <w:rsid w:val="009D6A61"/>
    <w:rsid w:val="00A01685"/>
    <w:rsid w:val="00A31F35"/>
    <w:rsid w:val="00AC3D8C"/>
    <w:rsid w:val="00B9063A"/>
    <w:rsid w:val="00BD7A46"/>
    <w:rsid w:val="00CA04CD"/>
    <w:rsid w:val="00CA73B8"/>
    <w:rsid w:val="00D07199"/>
    <w:rsid w:val="00EB736B"/>
    <w:rsid w:val="00ED1F52"/>
    <w:rsid w:val="00EF6C93"/>
    <w:rsid w:val="00F22BBD"/>
    <w:rsid w:val="00F57E89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78075-C099-4CEF-8BFB-22B6D671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4B5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A5E7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4A5E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4B50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A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A5E79"/>
  </w:style>
  <w:style w:type="paragraph" w:styleId="Jalus">
    <w:name w:val="footer"/>
    <w:basedOn w:val="Normaallaad"/>
    <w:link w:val="JalusMrk"/>
    <w:uiPriority w:val="99"/>
    <w:unhideWhenUsed/>
    <w:rsid w:val="004A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A5E79"/>
  </w:style>
  <w:style w:type="table" w:styleId="Kontuurtabel">
    <w:name w:val="Table Grid"/>
    <w:basedOn w:val="Normaaltabel"/>
    <w:uiPriority w:val="39"/>
    <w:rsid w:val="004A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2Mrk">
    <w:name w:val="Pealkiri 2 Märk"/>
    <w:basedOn w:val="Liguvaikefont"/>
    <w:link w:val="Pealkiri2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Vahedeta">
    <w:name w:val="No Spacing"/>
    <w:uiPriority w:val="99"/>
    <w:qFormat/>
    <w:rsid w:val="004B5006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4B5006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4B5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4Mrk">
    <w:name w:val="Pealkiri 4 Märk"/>
    <w:basedOn w:val="Liguvaikefont"/>
    <w:link w:val="Pealkiri4"/>
    <w:uiPriority w:val="9"/>
    <w:rsid w:val="004B50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C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C4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Pilvi</dc:creator>
  <cp:lastModifiedBy>Pilvi</cp:lastModifiedBy>
  <cp:revision>2</cp:revision>
  <dcterms:created xsi:type="dcterms:W3CDTF">2018-10-09T06:43:00Z</dcterms:created>
  <dcterms:modified xsi:type="dcterms:W3CDTF">2018-10-09T06:43:00Z</dcterms:modified>
</cp:coreProperties>
</file>